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4259" w14:textId="77777777" w:rsidR="00C959D7" w:rsidRDefault="00F70778">
      <w:pPr>
        <w:rPr>
          <w:b/>
        </w:rPr>
      </w:pPr>
      <w:r w:rsidRPr="000A292F">
        <w:rPr>
          <w:b/>
        </w:rPr>
        <w:t xml:space="preserve">Read the section that relates to you land acquisition (expansion). </w:t>
      </w:r>
    </w:p>
    <w:p w14:paraId="460352AC" w14:textId="21D635F0" w:rsidR="003F60C0" w:rsidRPr="000A292F" w:rsidRDefault="00C959D7">
      <w:pPr>
        <w:rPr>
          <w:b/>
        </w:rPr>
      </w:pPr>
      <w:r>
        <w:rPr>
          <w:b/>
        </w:rPr>
        <w:t>History Alive! Textbook Chapter 15</w:t>
      </w:r>
    </w:p>
    <w:p w14:paraId="08877A83" w14:textId="77777777" w:rsidR="00F70778" w:rsidRDefault="00F70778"/>
    <w:p w14:paraId="3DCA391D" w14:textId="77777777" w:rsidR="000A292F" w:rsidRDefault="00F70778">
      <w:r w:rsidRPr="000A292F">
        <w:rPr>
          <w:b/>
        </w:rPr>
        <w:t>Create a summary of the reading</w:t>
      </w:r>
      <w:r>
        <w:t xml:space="preserve">. </w:t>
      </w:r>
    </w:p>
    <w:p w14:paraId="5073A7E4" w14:textId="11FDD193" w:rsidR="00F70778" w:rsidRDefault="00F70778">
      <w:r>
        <w:t xml:space="preserve">No more than </w:t>
      </w:r>
      <w:r w:rsidR="00714AA4">
        <w:t xml:space="preserve">5-6 </w:t>
      </w:r>
      <w:r>
        <w:t xml:space="preserve">sentences. </w:t>
      </w:r>
    </w:p>
    <w:p w14:paraId="7FFCA76C" w14:textId="77777777" w:rsidR="00F70778" w:rsidRDefault="00F70778" w:rsidP="00F70778">
      <w:r>
        <w:t>The summary must include:</w:t>
      </w:r>
    </w:p>
    <w:p w14:paraId="2143EFBD" w14:textId="77777777" w:rsidR="007833CD" w:rsidRDefault="00F70778">
      <w:r>
        <w:tab/>
        <w:t xml:space="preserve">What happened? </w:t>
      </w:r>
    </w:p>
    <w:p w14:paraId="1AAFD305" w14:textId="4650E9FF" w:rsidR="00F70778" w:rsidRDefault="00F70778" w:rsidP="007833CD">
      <w:pPr>
        <w:ind w:firstLine="720"/>
      </w:pPr>
      <w:r>
        <w:t>How did the U.S. acquire or get the land?</w:t>
      </w:r>
      <w:bookmarkStart w:id="0" w:name="_GoBack"/>
      <w:bookmarkEnd w:id="0"/>
    </w:p>
    <w:p w14:paraId="663F3929" w14:textId="77777777" w:rsidR="00F70778" w:rsidRDefault="00F70778">
      <w:r>
        <w:tab/>
        <w:t>What was the new land important to the growth of the nation?</w:t>
      </w:r>
    </w:p>
    <w:p w14:paraId="2280CBA3" w14:textId="77777777" w:rsidR="00714AA4" w:rsidRDefault="00F70778">
      <w:r>
        <w:tab/>
      </w:r>
    </w:p>
    <w:p w14:paraId="4210FBB7" w14:textId="77777777" w:rsidR="00F70778" w:rsidRDefault="00F70778" w:rsidP="00714AA4">
      <w:pPr>
        <w:ind w:firstLine="720"/>
      </w:pPr>
      <w:r>
        <w:t>Include the specific key terms in your summary.</w:t>
      </w:r>
    </w:p>
    <w:p w14:paraId="20956A9B" w14:textId="77777777" w:rsidR="00F70778" w:rsidRDefault="00F70778">
      <w:r>
        <w:tab/>
      </w:r>
      <w:r>
        <w:tab/>
        <w:t>Louisiana Purchase: Thomas Jefferson, Louisiana Territory, France, farmers</w:t>
      </w:r>
    </w:p>
    <w:p w14:paraId="515DA52E" w14:textId="77777777" w:rsidR="000A292F" w:rsidRDefault="00F70778">
      <w:r>
        <w:tab/>
      </w:r>
      <w:r>
        <w:tab/>
      </w:r>
    </w:p>
    <w:p w14:paraId="1F278EF5" w14:textId="1096B912" w:rsidR="00F70778" w:rsidRDefault="00F70778" w:rsidP="000A292F">
      <w:pPr>
        <w:ind w:left="720" w:firstLine="720"/>
      </w:pPr>
      <w:r>
        <w:t>Florida: Spain, Andrew Jackson, runaway slaves, invasion</w:t>
      </w:r>
    </w:p>
    <w:p w14:paraId="01469579" w14:textId="77777777" w:rsidR="000A292F" w:rsidRDefault="00F70778">
      <w:r>
        <w:tab/>
      </w:r>
      <w:r>
        <w:tab/>
      </w:r>
    </w:p>
    <w:p w14:paraId="4BA40DE4" w14:textId="0BE103B3" w:rsidR="00F70778" w:rsidRDefault="00F70778" w:rsidP="000A292F">
      <w:pPr>
        <w:ind w:left="720" w:firstLine="720"/>
      </w:pPr>
      <w:r>
        <w:t>Texas: Stephen Austin, Mexico, Alamo, independent</w:t>
      </w:r>
    </w:p>
    <w:p w14:paraId="52579B1B" w14:textId="77777777" w:rsidR="000A292F" w:rsidRDefault="00F70778">
      <w:r>
        <w:tab/>
      </w:r>
    </w:p>
    <w:p w14:paraId="6FB5C934" w14:textId="05E63F2E" w:rsidR="00F70778" w:rsidRDefault="00F70778" w:rsidP="000A292F">
      <w:pPr>
        <w:ind w:firstLine="720"/>
      </w:pPr>
      <w:r>
        <w:tab/>
        <w:t>Oregon Country: Britain, 49</w:t>
      </w:r>
      <w:r w:rsidRPr="00F70778">
        <w:rPr>
          <w:vertAlign w:val="superscript"/>
        </w:rPr>
        <w:t>th</w:t>
      </w:r>
      <w:r>
        <w:t xml:space="preserve"> parallel, pioneers, </w:t>
      </w:r>
      <w:r w:rsidR="006F099F">
        <w:t>James K. Polk</w:t>
      </w:r>
    </w:p>
    <w:p w14:paraId="6D1273C4" w14:textId="77777777" w:rsidR="000A292F" w:rsidRDefault="000A292F" w:rsidP="00714AA4">
      <w:pPr>
        <w:ind w:left="1440"/>
      </w:pPr>
    </w:p>
    <w:p w14:paraId="2BF4C6E1" w14:textId="54B9C1E7" w:rsidR="00F70778" w:rsidRDefault="006F099F" w:rsidP="00714AA4">
      <w:pPr>
        <w:ind w:left="1440"/>
      </w:pPr>
      <w:r>
        <w:t>War with Mexico (S</w:t>
      </w:r>
      <w:r w:rsidR="00714AA4">
        <w:t xml:space="preserve">outhwest): Treaty of Guadalupe Hidalgo, Rio Grande, California, </w:t>
      </w:r>
      <w:r>
        <w:t>Gadsden Purchase</w:t>
      </w:r>
    </w:p>
    <w:p w14:paraId="687E6A4C" w14:textId="77777777" w:rsidR="00F70778" w:rsidRDefault="00F70778">
      <w:r>
        <w:tab/>
      </w:r>
      <w:r>
        <w:tab/>
      </w:r>
      <w:r>
        <w:tab/>
      </w:r>
    </w:p>
    <w:sectPr w:rsidR="00F70778" w:rsidSect="0069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78"/>
    <w:rsid w:val="000A292F"/>
    <w:rsid w:val="002F7124"/>
    <w:rsid w:val="00695C86"/>
    <w:rsid w:val="006F099F"/>
    <w:rsid w:val="00714AA4"/>
    <w:rsid w:val="007833CD"/>
    <w:rsid w:val="00C959D7"/>
    <w:rsid w:val="00F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9EF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2019-02-11T05:03:00Z</dcterms:created>
  <dcterms:modified xsi:type="dcterms:W3CDTF">2019-02-11T05:03:00Z</dcterms:modified>
</cp:coreProperties>
</file>